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1C83" w:rsidRPr="00C04605" w:rsidRDefault="00521C83" w:rsidP="00521C83">
      <w:pPr>
        <w:widowControl/>
        <w:spacing w:line="276" w:lineRule="auto"/>
        <w:jc w:val="right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  <w:sz w:val="18"/>
          <w:szCs w:val="18"/>
        </w:rPr>
        <w:t>Załącznik nr 11  do Regulaminu rekrutacji uczestników i udzielania wsparcia na tworzenie miejsc pracy w sektorze ekonomii społecznej w projektach dofinansowanych w ramach Działania 7.4 RPO WZP 2014-2020</w:t>
      </w:r>
    </w:p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</w:p>
    <w:tbl>
      <w:tblPr>
        <w:tblW w:w="58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3"/>
      </w:tblGrid>
      <w:tr w:rsidR="00521C83" w:rsidRPr="00C04605" w:rsidTr="00C04605">
        <w:trPr>
          <w:jc w:val="right"/>
        </w:trPr>
        <w:tc>
          <w:tcPr>
            <w:tcW w:w="2268" w:type="dxa"/>
            <w:shd w:val="clear" w:color="auto" w:fill="D9D9D9"/>
          </w:tcPr>
          <w:p w:rsidR="00521C83" w:rsidRPr="00C04605" w:rsidRDefault="00521C83" w:rsidP="00695F69">
            <w:pPr>
              <w:jc w:val="right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sz w:val="18"/>
                <w:szCs w:val="18"/>
              </w:rPr>
              <w:t xml:space="preserve">Data wpływu </w:t>
            </w:r>
          </w:p>
        </w:tc>
        <w:tc>
          <w:tcPr>
            <w:tcW w:w="3543" w:type="dxa"/>
            <w:shd w:val="clear" w:color="auto" w:fill="D9D9D9"/>
          </w:tcPr>
          <w:p w:rsidR="00521C83" w:rsidRPr="00C04605" w:rsidRDefault="00521C83" w:rsidP="00695F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jc w:val="right"/>
        </w:trPr>
        <w:tc>
          <w:tcPr>
            <w:tcW w:w="2268" w:type="dxa"/>
            <w:shd w:val="clear" w:color="auto" w:fill="D9D9D9"/>
          </w:tcPr>
          <w:p w:rsidR="00521C83" w:rsidRPr="00C04605" w:rsidRDefault="00521C83" w:rsidP="00695F69">
            <w:pPr>
              <w:jc w:val="right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sz w:val="18"/>
                <w:szCs w:val="18"/>
              </w:rPr>
              <w:t>Numer  identyfikacyjny</w:t>
            </w:r>
          </w:p>
        </w:tc>
        <w:tc>
          <w:tcPr>
            <w:tcW w:w="3543" w:type="dxa"/>
            <w:shd w:val="clear" w:color="auto" w:fill="D9D9D9"/>
          </w:tcPr>
          <w:p w:rsidR="00521C83" w:rsidRPr="00C04605" w:rsidRDefault="00521C83" w:rsidP="00695F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21C83" w:rsidRPr="00C04605" w:rsidRDefault="00521C83" w:rsidP="00521C83">
      <w:pPr>
        <w:rPr>
          <w:rFonts w:asciiTheme="minorHAnsi" w:hAnsiTheme="minorHAnsi" w:cstheme="minorHAnsi"/>
        </w:rPr>
      </w:pPr>
    </w:p>
    <w:p w:rsidR="00521C83" w:rsidRPr="00C04605" w:rsidRDefault="00521C83" w:rsidP="00521C83">
      <w:pPr>
        <w:jc w:val="center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tabs>
          <w:tab w:val="left" w:pos="7938"/>
        </w:tabs>
        <w:jc w:val="center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  <w:b/>
        </w:rPr>
        <w:t xml:space="preserve">WNIOSEK O PRZYZNANIE ŚRODKÓW NA UTWORZENIE MIEJSCA PRACY </w:t>
      </w:r>
    </w:p>
    <w:p w:rsidR="00521C83" w:rsidRPr="00C04605" w:rsidRDefault="00521C83" w:rsidP="00521C83">
      <w:pPr>
        <w:tabs>
          <w:tab w:val="left" w:pos="7938"/>
        </w:tabs>
        <w:jc w:val="center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  <w:b/>
        </w:rPr>
        <w:t>W SEKTORZE EKONOMII SPOŁECZNEJ I WSPARCIE POMOSTOWE PODSTAWOWE</w:t>
      </w:r>
    </w:p>
    <w:p w:rsidR="00521C83" w:rsidRPr="00C04605" w:rsidRDefault="00521C83" w:rsidP="00521C83">
      <w:pPr>
        <w:tabs>
          <w:tab w:val="left" w:pos="7938"/>
        </w:tabs>
        <w:jc w:val="center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w ramach Działania 7.4 RPO WZ 2014-2020.</w:t>
      </w:r>
    </w:p>
    <w:p w:rsidR="00521C83" w:rsidRPr="00C04605" w:rsidRDefault="00521C83" w:rsidP="00521C83">
      <w:pPr>
        <w:jc w:val="center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 xml:space="preserve">w ramach projektu „Sieć Zachodniopomorska Ośrodków Wsparcia Ekonomii Społecznej </w:t>
      </w:r>
    </w:p>
    <w:p w:rsidR="00521C83" w:rsidRPr="00C04605" w:rsidRDefault="00521C83" w:rsidP="00521C83">
      <w:pPr>
        <w:jc w:val="center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– przedsiębiorstwa społeczne w regionie …………………</w:t>
      </w:r>
      <w:r w:rsidR="00C04605">
        <w:rPr>
          <w:rFonts w:asciiTheme="minorHAnsi" w:hAnsiTheme="minorHAnsi" w:cstheme="minorHAnsi"/>
        </w:rPr>
        <w:t>……………</w:t>
      </w:r>
      <w:r w:rsidRPr="00C04605">
        <w:rPr>
          <w:rFonts w:asciiTheme="minorHAnsi" w:hAnsiTheme="minorHAnsi" w:cstheme="minorHAnsi"/>
        </w:rPr>
        <w:t>…………………………….”</w:t>
      </w:r>
    </w:p>
    <w:p w:rsidR="00521C83" w:rsidRPr="00C04605" w:rsidRDefault="00521C83" w:rsidP="00521C83">
      <w:pPr>
        <w:jc w:val="center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jc w:val="center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Dane Wnioskodawcy:</w:t>
      </w:r>
    </w:p>
    <w:tbl>
      <w:tblPr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373"/>
      </w:tblGrid>
      <w:tr w:rsidR="00521C83" w:rsidRPr="00C04605" w:rsidTr="00C04605">
        <w:tc>
          <w:tcPr>
            <w:tcW w:w="3936" w:type="dxa"/>
            <w:shd w:val="clear" w:color="auto" w:fill="D9D9D9"/>
          </w:tcPr>
          <w:p w:rsidR="00521C83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Przedsiębiorstwo</w:t>
            </w:r>
            <w:r w:rsidR="00521C83" w:rsidRPr="00C04605">
              <w:rPr>
                <w:rFonts w:asciiTheme="minorHAnsi" w:hAnsiTheme="minorHAnsi" w:cstheme="minorHAnsi"/>
              </w:rPr>
              <w:t xml:space="preserve"> społeczne/podmiot uprawniony do utworzenia przedsiębiorstwa społecznego/ 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grupa inicjatywna podmiotu ekonomii społecznej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[pełna nazwa]</w:t>
            </w:r>
          </w:p>
        </w:tc>
        <w:tc>
          <w:tcPr>
            <w:tcW w:w="6373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3936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Nowy [utworzony po otrzymaniu środków]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□ Istniejący </w:t>
            </w:r>
          </w:p>
        </w:tc>
      </w:tr>
      <w:tr w:rsidR="00521C83" w:rsidRPr="00C04605" w:rsidTr="00C04605">
        <w:trPr>
          <w:trHeight w:val="920"/>
        </w:trPr>
        <w:tc>
          <w:tcPr>
            <w:tcW w:w="3936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siedziby</w:t>
            </w:r>
          </w:p>
        </w:tc>
        <w:tc>
          <w:tcPr>
            <w:tcW w:w="6373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849"/>
        </w:trPr>
        <w:tc>
          <w:tcPr>
            <w:tcW w:w="3936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prowadzonej/planowanej działalności</w:t>
            </w:r>
          </w:p>
        </w:tc>
        <w:tc>
          <w:tcPr>
            <w:tcW w:w="6373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691"/>
        </w:trPr>
        <w:tc>
          <w:tcPr>
            <w:tcW w:w="3936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NIP [jeśli dotyczy]</w:t>
            </w:r>
          </w:p>
        </w:tc>
        <w:tc>
          <w:tcPr>
            <w:tcW w:w="6373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3936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Skrócony opis prowadzonej/planowanej działalności, w tym m.in: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- zakres terytorialny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- zakres świadczonych usług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21C83" w:rsidRPr="00C04605" w:rsidRDefault="00521C83" w:rsidP="00521C83">
      <w:pPr>
        <w:rPr>
          <w:rFonts w:asciiTheme="minorHAnsi" w:hAnsiTheme="minorHAnsi" w:cstheme="minorHAnsi"/>
        </w:rPr>
      </w:pPr>
    </w:p>
    <w:p w:rsidR="00521C83" w:rsidRPr="00C04605" w:rsidRDefault="00521C83" w:rsidP="00521C83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Dane Uczestników projektu (osób fizycznych):</w:t>
      </w:r>
    </w:p>
    <w:tbl>
      <w:tblPr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255"/>
        <w:gridCol w:w="6364"/>
      </w:tblGrid>
      <w:tr w:rsidR="00521C83" w:rsidRPr="00C04605" w:rsidTr="00C04605">
        <w:trPr>
          <w:trHeight w:val="4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364" w:type="dxa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lastRenderedPageBreak/>
              <w:t>2.5.</w:t>
            </w: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C04605" w:rsidRPr="00C04605" w:rsidTr="00C04605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  <w:shd w:val="clear" w:color="auto" w:fill="D9D9D9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364" w:type="dxa"/>
          </w:tcPr>
          <w:p w:rsidR="00C04605" w:rsidRPr="00C04605" w:rsidRDefault="00C04605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521C83" w:rsidRPr="00C04605" w:rsidRDefault="00521C83" w:rsidP="00521C83">
      <w:pPr>
        <w:rPr>
          <w:rFonts w:asciiTheme="minorHAnsi" w:hAnsiTheme="minorHAnsi" w:cstheme="minorHAnsi"/>
        </w:rPr>
      </w:pPr>
    </w:p>
    <w:p w:rsidR="00521C83" w:rsidRPr="00C04605" w:rsidRDefault="00521C83" w:rsidP="00521C83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Wnioskowane wsparcie</w:t>
      </w:r>
      <w:r w:rsidRPr="00C04605">
        <w:rPr>
          <w:rFonts w:asciiTheme="minorHAnsi" w:hAnsiTheme="minorHAnsi" w:cstheme="minorHAnsi"/>
          <w:vertAlign w:val="superscript"/>
        </w:rPr>
        <w:footnoteReference w:id="1"/>
      </w:r>
    </w:p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Wnoszę o przyznanie:</w:t>
      </w:r>
    </w:p>
    <w:tbl>
      <w:tblPr>
        <w:tblW w:w="103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6798"/>
      </w:tblGrid>
      <w:tr w:rsidR="00521C83" w:rsidRPr="00C04605" w:rsidTr="00C04605">
        <w:tc>
          <w:tcPr>
            <w:tcW w:w="495" w:type="dxa"/>
            <w:vMerge w:val="restart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>A.</w:t>
            </w: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>Środki finansowe na utworzenie miejsca pracy</w:t>
            </w:r>
            <w:r w:rsidRPr="00C04605">
              <w:rPr>
                <w:rFonts w:asciiTheme="minorHAnsi"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□ </w:t>
            </w:r>
            <w:r w:rsidRPr="00C04605">
              <w:rPr>
                <w:rFonts w:asciiTheme="minorHAnsi" w:hAnsiTheme="minorHAnsi" w:cstheme="minorHAnsi"/>
                <w:b/>
              </w:rPr>
              <w:t xml:space="preserve">w nowym przedsiębiorstwie społecznym </w:t>
            </w:r>
          </w:p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□ </w:t>
            </w:r>
            <w:r w:rsidRPr="00C04605">
              <w:rPr>
                <w:rFonts w:asciiTheme="minorHAnsi" w:hAnsiTheme="minorHAnsi" w:cstheme="minorHAnsi"/>
                <w:b/>
              </w:rPr>
              <w:t>w istniejącym przedsiębiorstwie społecznym</w:t>
            </w:r>
            <w:r w:rsidRPr="00C04605">
              <w:rPr>
                <w:rFonts w:asciiTheme="minorHAnsi" w:hAnsiTheme="minorHAnsi" w:cstheme="minorHAnsi"/>
              </w:rPr>
              <w:t>,</w:t>
            </w:r>
          </w:p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□ </w:t>
            </w:r>
            <w:r w:rsidRPr="00C04605">
              <w:rPr>
                <w:rFonts w:asciiTheme="minorHAnsi" w:hAnsiTheme="minorHAnsi" w:cstheme="minorHAnsi"/>
                <w:b/>
              </w:rPr>
              <w:t>w podmiocie ekonomii społecznej</w:t>
            </w:r>
            <w:r w:rsidRPr="00C04605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</w:tc>
      </w:tr>
      <w:tr w:rsidR="00521C83" w:rsidRPr="00C04605" w:rsidTr="00C04605">
        <w:trPr>
          <w:trHeight w:val="567"/>
        </w:trPr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>Liczba miejsc pracy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547"/>
        </w:trPr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>Wnioskowana kwota brutto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Zamierzam/nie zamierzam* się zarejestrować jako płatnik podatku VAT</w:t>
            </w:r>
          </w:p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sz w:val="20"/>
                <w:szCs w:val="20"/>
              </w:rPr>
              <w:t>[dotyczy nowych PES]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Jestem/nie jestem* płatnikiem podatku VAT</w:t>
            </w:r>
          </w:p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sz w:val="20"/>
                <w:szCs w:val="20"/>
              </w:rPr>
              <w:t>[dotyczy istniejących PES]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Planowana data rozpoczęcia działalności (zatrudnienia/przyjęcia członka)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Planowana data rozpoczęcia wykorzystania środków finansowych </w:t>
            </w:r>
            <w:r w:rsidRPr="00C04605">
              <w:rPr>
                <w:rFonts w:asciiTheme="minorHAnsi" w:hAnsiTheme="minorHAnsi" w:cstheme="minorHAnsi"/>
                <w:sz w:val="20"/>
                <w:szCs w:val="20"/>
              </w:rPr>
              <w:t>[od dd.mm.rrrr]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Planowana data zakończenia wykorzystania środków finansowych </w:t>
            </w:r>
            <w:r w:rsidRPr="00C04605">
              <w:rPr>
                <w:rFonts w:asciiTheme="minorHAnsi" w:hAnsiTheme="minorHAnsi" w:cstheme="minorHAnsi"/>
                <w:sz w:val="20"/>
                <w:szCs w:val="20"/>
              </w:rPr>
              <w:t>[od dd.mm.rrrr]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 w:val="restart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lastRenderedPageBreak/>
              <w:t>B.</w:t>
            </w: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 xml:space="preserve">Wsparcie pomostowe 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□ </w:t>
            </w:r>
            <w:r w:rsidRPr="00C04605">
              <w:rPr>
                <w:rFonts w:asciiTheme="minorHAnsi" w:hAnsiTheme="minorHAnsi" w:cstheme="minorHAnsi"/>
                <w:b/>
              </w:rPr>
              <w:t>w formie finansowej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>□ w formie niefinansowej (zindywidualizowane usługi)</w:t>
            </w:r>
          </w:p>
        </w:tc>
      </w:tr>
      <w:tr w:rsidR="00521C83" w:rsidRPr="00C04605" w:rsidTr="00C04605">
        <w:tc>
          <w:tcPr>
            <w:tcW w:w="495" w:type="dxa"/>
            <w:vMerge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Cele jakie będą zrealizowane przy wykorzystaniu wsparcia pomostowego podstawowego </w:t>
            </w: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[finansowego i niefinansowego]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 w:val="restart"/>
            <w:tcBorders>
              <w:top w:val="nil"/>
            </w:tcBorders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  <w:b/>
              </w:rPr>
              <w:t>Wnioskowana kwota brutto (łącznie) wsparcia pomostowego podstawowego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rPr>
          <w:trHeight w:val="1845"/>
        </w:trPr>
        <w:tc>
          <w:tcPr>
            <w:tcW w:w="495" w:type="dxa"/>
            <w:vMerge/>
            <w:tcBorders>
              <w:top w:val="nil"/>
            </w:tcBorders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Zakres wsparcia niefinansowego</w:t>
            </w:r>
            <w:r w:rsidRPr="00C04605">
              <w:rPr>
                <w:rFonts w:asciiTheme="minorHAnsi" w:hAnsiTheme="minorHAnsi" w:cstheme="minorHAnsi"/>
                <w:vertAlign w:val="superscript"/>
              </w:rPr>
              <w:footnoteReference w:id="4"/>
            </w:r>
            <w:r w:rsidRPr="00C04605">
              <w:rPr>
                <w:rFonts w:asciiTheme="minorHAnsi" w:hAnsiTheme="minorHAnsi" w:cstheme="minorHAnsi"/>
              </w:rPr>
              <w:t xml:space="preserve"> w formie zindywidualizowanych usług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C04605">
        <w:tc>
          <w:tcPr>
            <w:tcW w:w="495" w:type="dxa"/>
            <w:vMerge/>
            <w:tcBorders>
              <w:top w:val="nil"/>
            </w:tcBorders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Planowana data rozpoczęcia korzy</w:t>
            </w:r>
            <w:r w:rsidR="00C04605">
              <w:rPr>
                <w:rFonts w:asciiTheme="minorHAnsi" w:hAnsiTheme="minorHAnsi" w:cstheme="minorHAnsi"/>
              </w:rPr>
              <w:t>stania ze wsparcia pomostowego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finansowego ___________________________</w:t>
            </w:r>
          </w:p>
          <w:p w:rsidR="00521C83" w:rsidRPr="00C04605" w:rsidRDefault="00521C83" w:rsidP="00C04605">
            <w:pPr>
              <w:tabs>
                <w:tab w:val="left" w:pos="7938"/>
              </w:tabs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niefinansowego _________________________</w:t>
            </w:r>
          </w:p>
        </w:tc>
      </w:tr>
      <w:tr w:rsidR="00521C83" w:rsidRPr="00C04605" w:rsidTr="00C04605">
        <w:tc>
          <w:tcPr>
            <w:tcW w:w="495" w:type="dxa"/>
            <w:vMerge/>
            <w:tcBorders>
              <w:top w:val="nil"/>
            </w:tcBorders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5" w:type="dxa"/>
            <w:shd w:val="clear" w:color="auto" w:fill="D9D9D9"/>
          </w:tcPr>
          <w:p w:rsidR="00521C83" w:rsidRPr="00C04605" w:rsidRDefault="00521C83" w:rsidP="00C04605">
            <w:pPr>
              <w:tabs>
                <w:tab w:val="left" w:pos="7938"/>
              </w:tabs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Planowana data zakończenia korzystania ze wsparcia pomostowego</w:t>
            </w:r>
            <w:r w:rsidRPr="00C04605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Pr="00C0460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798" w:type="dxa"/>
          </w:tcPr>
          <w:p w:rsidR="00521C83" w:rsidRPr="00C04605" w:rsidRDefault="00521C83" w:rsidP="00C04605">
            <w:pPr>
              <w:tabs>
                <w:tab w:val="left" w:pos="7938"/>
              </w:tabs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finansowego ___________________________</w:t>
            </w:r>
          </w:p>
          <w:p w:rsidR="00521C83" w:rsidRPr="00C04605" w:rsidRDefault="00521C83" w:rsidP="00C04605">
            <w:pPr>
              <w:tabs>
                <w:tab w:val="left" w:pos="7938"/>
              </w:tabs>
              <w:spacing w:before="24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niefinansowego _________________________</w:t>
            </w:r>
          </w:p>
        </w:tc>
      </w:tr>
      <w:tr w:rsidR="00521C83" w:rsidRPr="00C04605" w:rsidTr="00C04605">
        <w:tc>
          <w:tcPr>
            <w:tcW w:w="495" w:type="dxa"/>
            <w:vMerge/>
            <w:tcBorders>
              <w:top w:val="nil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3" w:type="dxa"/>
            <w:gridSpan w:val="2"/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Uzasadnienie konieczności udzielenia wsparcia pomostowego podstawowego</w:t>
            </w:r>
          </w:p>
        </w:tc>
      </w:tr>
      <w:tr w:rsidR="00521C83" w:rsidRPr="00C04605" w:rsidTr="004D41FD">
        <w:trPr>
          <w:trHeight w:val="3300"/>
        </w:trPr>
        <w:tc>
          <w:tcPr>
            <w:tcW w:w="495" w:type="dxa"/>
            <w:vMerge/>
            <w:tcBorders>
              <w:top w:val="nil"/>
            </w:tcBorders>
            <w:shd w:val="clear" w:color="auto" w:fill="D9D9D9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13" w:type="dxa"/>
            <w:gridSpan w:val="2"/>
          </w:tcPr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:rsidR="00521C83" w:rsidRPr="00C04605" w:rsidRDefault="00521C83" w:rsidP="00C0460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521C83" w:rsidRPr="00C04605" w:rsidRDefault="00521C83" w:rsidP="00521C83">
      <w:pPr>
        <w:ind w:left="360"/>
        <w:rPr>
          <w:rFonts w:asciiTheme="minorHAnsi" w:hAnsiTheme="minorHAnsi" w:cstheme="minorHAnsi"/>
        </w:rPr>
      </w:pPr>
    </w:p>
    <w:p w:rsidR="00521C83" w:rsidRPr="00C04605" w:rsidRDefault="00521C83" w:rsidP="004D41FD">
      <w:pPr>
        <w:spacing w:line="360" w:lineRule="auto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Do niniejszego Wniosku załącza się następujące dokumenty:</w:t>
      </w:r>
    </w:p>
    <w:p w:rsidR="00521C83" w:rsidRPr="00C04605" w:rsidRDefault="00521C83" w:rsidP="004D41FD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Oświadczenie o spełnianiu przesłanek, o których mowa w rozdziale 3 pkt. 13 Wytycznych w zakresie realizacji przedsięwzięć w obszarze włączenia społecznego z wykorzystaniem Europejskiego Funduszu Społecznego oraz Europejskiego Funduszu Rozwoju Regionalnego 2014-2020 oraz o zapoznaniu się z przyjętymi kryteriami oceny wniosku o przyznanie środków finansowych na utworzenie miejsca pracy w sektorze ekonomii społecznej.</w:t>
      </w:r>
    </w:p>
    <w:p w:rsidR="00521C83" w:rsidRPr="00C04605" w:rsidRDefault="00521C83" w:rsidP="004D41FD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Zaświadczenie o pomocy de minimis otrzymanej przez podmiot ubiegający się o pomoc de minimis, w bieżącym roku kalendarzowym oraz w 2 latach poprzedzających.</w:t>
      </w:r>
    </w:p>
    <w:p w:rsidR="00521C83" w:rsidRPr="00C04605" w:rsidRDefault="00521C83" w:rsidP="004D41FD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Formularz informacji przedstawianych przy ubieganiu się o pomoc de minimis  (zgodnie ze wzorem zawartym w Rozporządzeniu Rady Ministrów z dnia 29 marca 2010, Dz. U. 2010, Nr 53, poz. 311 ze zm.) .</w:t>
      </w:r>
    </w:p>
    <w:p w:rsidR="00521C83" w:rsidRPr="00C04605" w:rsidRDefault="00521C83" w:rsidP="004D41FD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Biznesplan na okres co najmniej 2 lat działalności wraz z harmonogramem rzeczowo-finansowym</w:t>
      </w:r>
    </w:p>
    <w:p w:rsidR="00521C83" w:rsidRPr="00C04605" w:rsidRDefault="00521C83" w:rsidP="004D41FD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 xml:space="preserve">Wykaz planowanych miesięcznych wydatków związanych z podstawowymi kosztami funkcjonowania przedsiębiorstwa społecznego/spółdzielni socjalnych finansowanych w ramach wsparcia pomostowego podstawowego. </w:t>
      </w:r>
    </w:p>
    <w:p w:rsidR="00521C83" w:rsidRPr="00C04605" w:rsidRDefault="00521C83" w:rsidP="004D41FD">
      <w:pPr>
        <w:spacing w:line="360" w:lineRule="auto"/>
        <w:jc w:val="both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Podpisy osób wnioskujących</w:t>
      </w:r>
      <w:r w:rsidRPr="00C04605">
        <w:rPr>
          <w:rFonts w:asciiTheme="minorHAnsi" w:hAnsiTheme="minorHAnsi" w:cstheme="minorHAnsi"/>
          <w:vertAlign w:val="superscript"/>
        </w:rPr>
        <w:footnoteReference w:id="6"/>
      </w:r>
      <w:r w:rsidRPr="00C04605">
        <w:rPr>
          <w:rFonts w:asciiTheme="minorHAnsi" w:hAnsiTheme="minorHAnsi" w:cstheme="minorHAnsi"/>
        </w:rPr>
        <w:t>:</w:t>
      </w:r>
    </w:p>
    <w:p w:rsidR="00521C83" w:rsidRP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D41FD">
        <w:rPr>
          <w:rFonts w:asciiTheme="minorHAnsi" w:hAnsiTheme="minorHAnsi" w:cstheme="minorHAnsi"/>
          <w:sz w:val="18"/>
          <w:szCs w:val="18"/>
        </w:rPr>
        <w:t>[imię i nazwisko, czytelny podpis/ imię i nazwisko – stanowisko, czytelny podpis i pieczęć podmiotu ekonomii społecznej]</w:t>
      </w:r>
    </w:p>
    <w:p w:rsid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4D41FD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4D41FD" w:rsidRPr="00C04605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521C83" w:rsidRPr="00C04605" w:rsidRDefault="004D41FD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 w:rsidR="00521C83" w:rsidRPr="00C04605">
        <w:rPr>
          <w:rFonts w:asciiTheme="minorHAnsi" w:hAnsiTheme="minorHAnsi" w:cstheme="minorHAnsi"/>
        </w:rPr>
        <w:tab/>
      </w:r>
      <w:r w:rsidR="00521C83" w:rsidRPr="00C04605">
        <w:rPr>
          <w:rFonts w:asciiTheme="minorHAnsi" w:hAnsiTheme="minorHAnsi" w:cstheme="minorHAnsi"/>
        </w:rPr>
        <w:tab/>
      </w:r>
    </w:p>
    <w:p w:rsidR="00521C83" w:rsidRPr="00C04605" w:rsidRDefault="004D41FD" w:rsidP="004D41FD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21C83" w:rsidRPr="00C04605">
        <w:rPr>
          <w:rFonts w:asciiTheme="minorHAnsi" w:hAnsiTheme="minorHAnsi" w:cstheme="minorHAnsi"/>
        </w:rPr>
        <w:t>[data, miejsce]</w:t>
      </w:r>
    </w:p>
    <w:p w:rsidR="00521C83" w:rsidRPr="00C04605" w:rsidRDefault="00521C83" w:rsidP="00521C83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tabs>
          <w:tab w:val="left" w:pos="7938"/>
        </w:tabs>
        <w:jc w:val="right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  <w:sz w:val="18"/>
          <w:szCs w:val="18"/>
        </w:rPr>
        <w:lastRenderedPageBreak/>
        <w:t>Załącznik Nr 1</w:t>
      </w:r>
    </w:p>
    <w:p w:rsidR="00521C83" w:rsidRPr="00C04605" w:rsidRDefault="00521C83" w:rsidP="00521C83">
      <w:pPr>
        <w:tabs>
          <w:tab w:val="left" w:pos="7938"/>
        </w:tabs>
        <w:jc w:val="right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jc w:val="center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  <w:b/>
        </w:rPr>
        <w:t>OŚWIADCZENIA UCZESTNIKA/UCZESTNICZKI PROJEKTU</w:t>
      </w:r>
    </w:p>
    <w:p w:rsidR="00521C83" w:rsidRPr="00C04605" w:rsidRDefault="00521C83" w:rsidP="00521C83">
      <w:pPr>
        <w:tabs>
          <w:tab w:val="left" w:pos="7938"/>
        </w:tabs>
        <w:rPr>
          <w:rFonts w:asciiTheme="minorHAnsi" w:hAnsiTheme="minorHAnsi" w:cstheme="minorHAnsi"/>
        </w:rPr>
      </w:pPr>
    </w:p>
    <w:tbl>
      <w:tblPr>
        <w:tblW w:w="103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380"/>
      </w:tblGrid>
      <w:tr w:rsidR="00521C83" w:rsidRPr="00C04605" w:rsidTr="004D41FD">
        <w:tc>
          <w:tcPr>
            <w:tcW w:w="3936" w:type="dxa"/>
            <w:shd w:val="clear" w:color="auto" w:fill="D9D9D9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380" w:type="dxa"/>
            <w:shd w:val="clear" w:color="auto" w:fill="FFFFFF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4D41FD">
        <w:tc>
          <w:tcPr>
            <w:tcW w:w="3936" w:type="dxa"/>
            <w:shd w:val="clear" w:color="auto" w:fill="D9D9D9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380" w:type="dxa"/>
            <w:shd w:val="clear" w:color="auto" w:fill="FFFFFF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4D41FD">
        <w:tc>
          <w:tcPr>
            <w:tcW w:w="3936" w:type="dxa"/>
            <w:shd w:val="clear" w:color="auto" w:fill="D9D9D9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380" w:type="dxa"/>
            <w:shd w:val="clear" w:color="auto" w:fill="FFFFFF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4D41FD">
        <w:tc>
          <w:tcPr>
            <w:tcW w:w="3936" w:type="dxa"/>
            <w:shd w:val="clear" w:color="auto" w:fill="D9D9D9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6380" w:type="dxa"/>
            <w:shd w:val="clear" w:color="auto" w:fill="FFFFFF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kobieta</w:t>
            </w:r>
          </w:p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□ mężczyzna</w:t>
            </w:r>
          </w:p>
        </w:tc>
      </w:tr>
      <w:tr w:rsidR="00521C83" w:rsidRPr="00C04605" w:rsidTr="004D41FD">
        <w:tc>
          <w:tcPr>
            <w:tcW w:w="3936" w:type="dxa"/>
            <w:shd w:val="clear" w:color="auto" w:fill="D9D9D9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 xml:space="preserve">Miejsce planowanego zatrudnienia </w:t>
            </w:r>
          </w:p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[nazwa przedsiębiorstwa społecznego]</w:t>
            </w:r>
          </w:p>
        </w:tc>
        <w:tc>
          <w:tcPr>
            <w:tcW w:w="6380" w:type="dxa"/>
            <w:shd w:val="clear" w:color="auto" w:fill="FFFFFF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4D41FD">
        <w:tc>
          <w:tcPr>
            <w:tcW w:w="3936" w:type="dxa"/>
            <w:shd w:val="clear" w:color="auto" w:fill="D9D9D9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Planowana data zatrudnienia</w:t>
            </w:r>
          </w:p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[dd.mm.rrrr]</w:t>
            </w:r>
          </w:p>
        </w:tc>
        <w:tc>
          <w:tcPr>
            <w:tcW w:w="6380" w:type="dxa"/>
            <w:shd w:val="clear" w:color="auto" w:fill="FFFFFF"/>
          </w:tcPr>
          <w:p w:rsidR="00521C83" w:rsidRPr="00C04605" w:rsidRDefault="00521C83" w:rsidP="00695F69">
            <w:pPr>
              <w:tabs>
                <w:tab w:val="left" w:pos="7938"/>
              </w:tabs>
              <w:rPr>
                <w:rFonts w:asciiTheme="minorHAnsi" w:hAnsiTheme="minorHAnsi" w:cstheme="minorHAnsi"/>
              </w:rPr>
            </w:pPr>
          </w:p>
        </w:tc>
      </w:tr>
    </w:tbl>
    <w:p w:rsidR="00521C83" w:rsidRPr="00C04605" w:rsidRDefault="00521C83" w:rsidP="00521C83">
      <w:pPr>
        <w:tabs>
          <w:tab w:val="left" w:pos="7938"/>
        </w:tabs>
        <w:rPr>
          <w:rFonts w:asciiTheme="minorHAnsi" w:hAnsiTheme="minorHAnsi" w:cstheme="minorHAnsi"/>
        </w:rPr>
      </w:pPr>
    </w:p>
    <w:p w:rsidR="00521C83" w:rsidRPr="00C04605" w:rsidRDefault="00521C83" w:rsidP="004D41FD">
      <w:pPr>
        <w:spacing w:line="360" w:lineRule="auto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 xml:space="preserve">Niniejszym oświadczam, </w:t>
      </w:r>
      <w:r w:rsidRPr="00C04605">
        <w:rPr>
          <w:rFonts w:asciiTheme="minorHAnsi" w:hAnsiTheme="minorHAnsi" w:cstheme="minorHAnsi"/>
          <w:b/>
        </w:rPr>
        <w:t>iż spełniam przesłanki, o których mowa w rozdziale 3 pkt. 13 Wytycznych</w:t>
      </w:r>
      <w:r w:rsidRPr="00C04605">
        <w:rPr>
          <w:rFonts w:asciiTheme="minorHAnsi" w:hAnsiTheme="minorHAnsi" w:cstheme="minorHAnsi"/>
        </w:rPr>
        <w:t xml:space="preserve"> w zakresie realizacji przedsięwzięć w obszarze włączenia społecznego z wykorzystaniem Europejskiego Funduszu Społecznego oraz Europejskiego Funduszu Rozwoju Regionalnego  na lata 2014-2020 tj. jestem osobą zagrożoną ubóstwem lub wykluczeniem społecznym</w:t>
      </w:r>
      <w:r w:rsidRPr="00C04605">
        <w:rPr>
          <w:rFonts w:asciiTheme="minorHAnsi" w:hAnsiTheme="minorHAnsi" w:cstheme="minorHAnsi"/>
          <w:vertAlign w:val="superscript"/>
        </w:rPr>
        <w:footnoteReference w:id="7"/>
      </w:r>
      <w:r w:rsidRPr="00C04605">
        <w:rPr>
          <w:rFonts w:asciiTheme="minorHAnsi" w:hAnsiTheme="minorHAnsi" w:cstheme="minorHAnsi"/>
        </w:rPr>
        <w:t>.</w:t>
      </w:r>
    </w:p>
    <w:p w:rsidR="00521C83" w:rsidRPr="00C04605" w:rsidRDefault="00521C83" w:rsidP="004D41FD">
      <w:pPr>
        <w:spacing w:line="360" w:lineRule="auto"/>
        <w:jc w:val="both"/>
        <w:rPr>
          <w:rFonts w:asciiTheme="minorHAnsi" w:hAnsiTheme="minorHAnsi" w:cstheme="minorHAnsi"/>
        </w:rPr>
      </w:pPr>
    </w:p>
    <w:p w:rsidR="00521C83" w:rsidRPr="00C04605" w:rsidRDefault="00521C83" w:rsidP="004D41FD">
      <w:pPr>
        <w:spacing w:line="360" w:lineRule="auto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lastRenderedPageBreak/>
        <w:t xml:space="preserve">Niniejszym oświadczam, iż </w:t>
      </w:r>
      <w:r w:rsidRPr="00C04605">
        <w:rPr>
          <w:rFonts w:asciiTheme="minorHAnsi" w:hAnsiTheme="minorHAnsi" w:cstheme="minorHAnsi"/>
          <w:b/>
        </w:rPr>
        <w:t>zapoznałem się z przyjętymi kryteriami oceny wniosku o przyznanie środków finansowych na utworzenie miejsca pracy w sektorze ekonomii społecznej</w:t>
      </w:r>
      <w:r w:rsidRPr="00C04605">
        <w:rPr>
          <w:rFonts w:asciiTheme="minorHAnsi" w:hAnsiTheme="minorHAnsi" w:cstheme="minorHAnsi"/>
        </w:rPr>
        <w:t xml:space="preserve"> zawartymi w </w:t>
      </w:r>
      <w:r w:rsidRPr="00C04605">
        <w:rPr>
          <w:rFonts w:asciiTheme="minorHAnsi" w:hAnsiTheme="minorHAnsi" w:cstheme="minorHAnsi"/>
          <w:i/>
        </w:rPr>
        <w:t xml:space="preserve">Regulamin rekrutacji uczestników i udzielania wsparcia na tworzenie miejsc pracy w podmiotach ekonomii społecznej w projektach dofinansowanych w ramach Działania 7.4 Regionalnego Programu Operacyjnego Województwa Zachodniopomorskiego 2014-2020 </w:t>
      </w:r>
      <w:r w:rsidRPr="00C04605">
        <w:rPr>
          <w:rFonts w:asciiTheme="minorHAnsi" w:hAnsiTheme="minorHAnsi" w:cstheme="minorHAnsi"/>
        </w:rPr>
        <w:t>w ramach Sieci Zachodniopomorskiej Ośrodków Wsparcia Ekonomii Społecznej.</w:t>
      </w:r>
    </w:p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</w:p>
    <w:p w:rsidR="00521C83" w:rsidRPr="00C04605" w:rsidRDefault="004D41FD" w:rsidP="004D41FD">
      <w:pPr>
        <w:tabs>
          <w:tab w:val="left" w:pos="284"/>
          <w:tab w:val="left" w:pos="2835"/>
          <w:tab w:val="left" w:pos="5670"/>
          <w:tab w:val="left" w:pos="864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</w:t>
      </w:r>
      <w:r>
        <w:rPr>
          <w:rFonts w:asciiTheme="minorHAnsi" w:hAnsiTheme="minorHAnsi" w:cstheme="minorHAnsi"/>
        </w:rPr>
        <w:tab/>
        <w:t>…………………………………………………………………………</w:t>
      </w:r>
    </w:p>
    <w:p w:rsidR="00521C83" w:rsidRPr="00C04605" w:rsidRDefault="00521C83" w:rsidP="00521C83">
      <w:pPr>
        <w:tabs>
          <w:tab w:val="left" w:pos="284"/>
          <w:tab w:val="left" w:pos="5812"/>
        </w:tabs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 xml:space="preserve">            [miejscowość, data]                                                                       [czytelny podpis Uczestnika/czki projektu]</w:t>
      </w:r>
    </w:p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</w:p>
    <w:p w:rsidR="00521C83" w:rsidRPr="00C04605" w:rsidRDefault="00521C83" w:rsidP="00521C83">
      <w:pPr>
        <w:rPr>
          <w:rFonts w:asciiTheme="minorHAnsi" w:hAnsiTheme="minorHAnsi" w:cstheme="minorHAnsi"/>
        </w:rPr>
      </w:pPr>
    </w:p>
    <w:p w:rsidR="00521C83" w:rsidRPr="00C04605" w:rsidRDefault="00521C83" w:rsidP="00521C83">
      <w:pPr>
        <w:tabs>
          <w:tab w:val="left" w:pos="7938"/>
        </w:tabs>
        <w:jc w:val="right"/>
        <w:rPr>
          <w:rFonts w:asciiTheme="minorHAnsi" w:hAnsiTheme="minorHAnsi" w:cstheme="minorHAnsi"/>
        </w:rPr>
      </w:pPr>
    </w:p>
    <w:p w:rsidR="004D41FD" w:rsidRDefault="004D41F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521C83" w:rsidRPr="00C04605" w:rsidRDefault="00521C83" w:rsidP="00521C83">
      <w:pPr>
        <w:tabs>
          <w:tab w:val="left" w:pos="7938"/>
        </w:tabs>
        <w:jc w:val="right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  <w:sz w:val="18"/>
          <w:szCs w:val="18"/>
        </w:rPr>
        <w:lastRenderedPageBreak/>
        <w:t>Załącznik nr 5</w:t>
      </w:r>
    </w:p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</w:p>
    <w:p w:rsidR="00521C83" w:rsidRPr="00C04605" w:rsidRDefault="00521C83" w:rsidP="004D41FD">
      <w:pPr>
        <w:spacing w:line="360" w:lineRule="auto"/>
        <w:jc w:val="both"/>
        <w:rPr>
          <w:rFonts w:asciiTheme="minorHAnsi" w:hAnsiTheme="minorHAnsi" w:cstheme="minorHAnsi"/>
        </w:rPr>
      </w:pPr>
      <w:r w:rsidRPr="00C04605">
        <w:rPr>
          <w:rFonts w:asciiTheme="minorHAnsi" w:hAnsiTheme="minorHAnsi" w:cstheme="minorHAnsi"/>
        </w:rPr>
        <w:t>Wykaz planowanych miesięcznych wydatków związanych z podstawowymi kosztami funkcjonowania przedsiębiorstwa społecznego/spółdzielni socjalnych finansowanych w ramach wsparcia pomostowego podstawowego</w:t>
      </w:r>
    </w:p>
    <w:p w:rsidR="00521C83" w:rsidRPr="00C04605" w:rsidRDefault="00521C83" w:rsidP="004D41FD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85"/>
        <w:gridCol w:w="1320"/>
        <w:gridCol w:w="1560"/>
        <w:gridCol w:w="1890"/>
        <w:gridCol w:w="2854"/>
      </w:tblGrid>
      <w:tr w:rsidR="00521C83" w:rsidRPr="00C04605" w:rsidTr="004D41FD">
        <w:tc>
          <w:tcPr>
            <w:tcW w:w="600" w:type="dxa"/>
            <w:shd w:val="clear" w:color="auto" w:fill="D9D9D9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85" w:type="dxa"/>
            <w:shd w:val="clear" w:color="auto" w:fill="D9D9D9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Rodzaj wydatku</w:t>
            </w:r>
            <w:r w:rsidRPr="00C04605">
              <w:rPr>
                <w:rFonts w:asciiTheme="minorHAnsi" w:hAnsiTheme="minorHAnsi" w:cstheme="minorHAnsi"/>
                <w:vertAlign w:val="superscript"/>
              </w:rPr>
              <w:footnoteReference w:id="8"/>
            </w:r>
          </w:p>
        </w:tc>
        <w:tc>
          <w:tcPr>
            <w:tcW w:w="1320" w:type="dxa"/>
            <w:shd w:val="clear" w:color="auto" w:fill="D9D9D9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Wysokość wydatku</w:t>
            </w:r>
          </w:p>
        </w:tc>
        <w:tc>
          <w:tcPr>
            <w:tcW w:w="1560" w:type="dxa"/>
            <w:shd w:val="clear" w:color="auto" w:fill="D9D9D9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Metodologia szacowania</w:t>
            </w:r>
          </w:p>
        </w:tc>
        <w:tc>
          <w:tcPr>
            <w:tcW w:w="1890" w:type="dxa"/>
            <w:shd w:val="clear" w:color="auto" w:fill="D9D9D9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Okres, w którym będzie ponoszony wydatek</w:t>
            </w:r>
          </w:p>
        </w:tc>
        <w:tc>
          <w:tcPr>
            <w:tcW w:w="2854" w:type="dxa"/>
            <w:shd w:val="clear" w:color="auto" w:fill="D9D9D9"/>
          </w:tcPr>
          <w:p w:rsidR="00521C83" w:rsidRPr="00C04605" w:rsidRDefault="00521C83" w:rsidP="00695F69">
            <w:pPr>
              <w:ind w:right="37"/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Uzasadnienie</w:t>
            </w:r>
          </w:p>
        </w:tc>
      </w:tr>
      <w:tr w:rsidR="00521C83" w:rsidRPr="00C04605" w:rsidTr="004D41FD">
        <w:tc>
          <w:tcPr>
            <w:tcW w:w="60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85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4D41FD">
        <w:tc>
          <w:tcPr>
            <w:tcW w:w="60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85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</w:tr>
      <w:tr w:rsidR="00521C83" w:rsidRPr="00C04605" w:rsidTr="004D41FD">
        <w:tc>
          <w:tcPr>
            <w:tcW w:w="60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  <w:r w:rsidRPr="00C04605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85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</w:tcPr>
          <w:p w:rsidR="00521C83" w:rsidRPr="00C04605" w:rsidRDefault="00521C83" w:rsidP="00695F69">
            <w:pPr>
              <w:rPr>
                <w:rFonts w:asciiTheme="minorHAnsi" w:hAnsiTheme="minorHAnsi" w:cstheme="minorHAnsi"/>
              </w:rPr>
            </w:pPr>
          </w:p>
        </w:tc>
      </w:tr>
    </w:tbl>
    <w:p w:rsidR="00521C83" w:rsidRPr="00C04605" w:rsidRDefault="00521C83" w:rsidP="00521C83">
      <w:pPr>
        <w:jc w:val="both"/>
        <w:rPr>
          <w:rFonts w:asciiTheme="minorHAnsi" w:hAnsiTheme="minorHAnsi" w:cstheme="minorHAnsi"/>
        </w:rPr>
      </w:pPr>
    </w:p>
    <w:p w:rsidR="005D3334" w:rsidRPr="00C04605" w:rsidRDefault="005D3334" w:rsidP="00521C83">
      <w:pPr>
        <w:rPr>
          <w:rFonts w:asciiTheme="minorHAnsi" w:hAnsiTheme="minorHAnsi" w:cstheme="minorHAnsi"/>
        </w:rPr>
      </w:pPr>
    </w:p>
    <w:sectPr w:rsidR="005D3334" w:rsidRPr="00C04605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E5" w:rsidRDefault="00C613E5">
      <w:pPr>
        <w:spacing w:after="0" w:line="240" w:lineRule="auto"/>
      </w:pPr>
      <w:r>
        <w:separator/>
      </w:r>
    </w:p>
  </w:endnote>
  <w:endnote w:type="continuationSeparator" w:id="0">
    <w:p w:rsidR="00C613E5" w:rsidRDefault="00C6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8"/>
    </w:tblGrid>
    <w:tr w:rsidR="00C60DEF" w:rsidTr="008B0441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E5" w:rsidRDefault="00C613E5">
      <w:pPr>
        <w:spacing w:after="0" w:line="240" w:lineRule="auto"/>
      </w:pPr>
      <w:r>
        <w:separator/>
      </w:r>
    </w:p>
  </w:footnote>
  <w:footnote w:type="continuationSeparator" w:id="0">
    <w:p w:rsidR="00C613E5" w:rsidRDefault="00C613E5">
      <w:pPr>
        <w:spacing w:after="0" w:line="240" w:lineRule="auto"/>
      </w:pPr>
      <w:r>
        <w:continuationSeparator/>
      </w:r>
    </w:p>
  </w:footnote>
  <w:footnote w:id="1">
    <w:p w:rsidR="00521C83" w:rsidRDefault="00521C83" w:rsidP="00521C83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W oparciu o </w:t>
      </w:r>
      <w:r>
        <w:rPr>
          <w:i/>
          <w:sz w:val="18"/>
          <w:szCs w:val="18"/>
        </w:rPr>
        <w:t>Regulamin rekrutacji uczestników i przyznawania wsparcia na tworzenie miejsc pracy w przedsiębiorstwach społecznych w projektach dofinansowanych w ramach Działania 7.4 Regionalnego Programu Operacyjnego Województwa Zachodniopomorskiego 2014-2020 w ramach Sieci Zachodniopomorskiej Ośrodków Wsparcia Ekonomii Społecznej</w:t>
      </w:r>
    </w:p>
  </w:footnote>
  <w:footnote w:id="2">
    <w:p w:rsidR="00521C83" w:rsidRDefault="00521C83" w:rsidP="00521C83">
      <w:pPr>
        <w:tabs>
          <w:tab w:val="left" w:pos="7938"/>
        </w:tabs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dla osób, o których mowa w rozdziale 3 pkt. 20 Wytycznych w zakresie realizacji przedsięwzięć w obszarze włączenia społecznego i zwalczania ubóstwa z wykorzystaniem Europejskiego Funduszu Społecznego oraz Europejskiego Funduszu Rozwoju Regionalnego na lata 2014-2020.</w:t>
      </w:r>
    </w:p>
  </w:footnote>
  <w:footnote w:id="3">
    <w:p w:rsidR="00521C83" w:rsidRDefault="00521C83" w:rsidP="00521C83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wyłącznie pod warunkiem przekształcenia w przedsiębiorstwo społeczne – weryfikowane przez OWES, na podstawie sposobu weryfikacji ustalonej przez Ministerstwo Rodziny, Pracy i Polityki Społecznej, w porozumieniu z Ministerstwem Rozwoju. W związku z oczekiwaniem na zatwierdzenie sposobu weryfikacji przez Ministerstwa zastrzegamy prawo zmiany zapisów w tym zakresie.</w:t>
      </w:r>
    </w:p>
  </w:footnote>
  <w:footnote w:id="4">
    <w:p w:rsidR="00521C83" w:rsidRDefault="00521C83" w:rsidP="00521C83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Należy określić zakres niefinansowych usług towarzyszących np.: usługi ukierunkowanych na wzmocnienie kompetencji biznesowych, wsparcie doradcy biznesowego w szczególności w realizacji biznesplanu, wsparcie doradcze i pomoc w efektywnym wykorzystaniu środków finansowych, szkolenia zawodowe (należy określić ich zakres, osobę dla której są dedykowane oraz wskazać w jaki sposób przyczynią się one do realizacji biznesplanu i rozwoju przedsiębiorstwa społecznego.</w:t>
      </w:r>
    </w:p>
  </w:footnote>
  <w:footnote w:id="5">
    <w:p w:rsidR="00521C83" w:rsidRDefault="00521C83" w:rsidP="00521C83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Okres ten nie powinien przekraczać 6 miesięcy od momentu otrzymania środków od Beneficjenta.</w:t>
      </w:r>
    </w:p>
    <w:p w:rsidR="00521C83" w:rsidRDefault="00521C83" w:rsidP="00521C83">
      <w:pPr>
        <w:jc w:val="both"/>
      </w:pPr>
    </w:p>
  </w:footnote>
  <w:footnote w:id="6">
    <w:p w:rsidR="00521C83" w:rsidRDefault="00521C83" w:rsidP="00521C83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W przypadku gdy osoba fizyczna ubiega się o środki na przystąpienie/zatrudnienie w przedsiębiorstwie społecznym wniosek przygotowywany jest we współpracy tej osoby i przedsiębiorstwa społecznego, które zamierza przyjąć nowego członka/zatrudnić nową osobę – wniosek powinien zostać podpisany przez osobę fizyczną oraz osoby upoważnione do reprezentacji przedsiębiorstwa społecznego. W przypadku, gdy wniosek składany jest przez grupę inicjatywną przedsiębiorstwa społecznego, w tym spółdzielni socjalnej wniosek przygotowywany i podpisywany jest przez wszystkich członków grupy inicjatywnej</w:t>
      </w:r>
    </w:p>
  </w:footnote>
  <w:footnote w:id="7">
    <w:p w:rsidR="00521C83" w:rsidRDefault="00521C83" w:rsidP="00521C83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a) osoby lub rodziną korzystającą ze świadczeń z pomocy społecznej zgodnie z ustawą z dnia 12 marca 2004 r. o pomocy społecznej lub kwalifikującą się do objęcia wsparciem pomocy społecznej, tj. spełniające co najmniej jedną z przesłanek określonych w art. 7 ustawy z dnia 12 marca 2004 r. o pomocy społecznej; b) osobą, o których mowa w art. 1 ust. 2 ustawy z dnia 13 czerwca 2003 r. o zatrudnieniu socjalnym; c) osobą przebywającą w pieczy zastępczej lub opuszczające pieczę zastępczą oraz rodziny przeżywające trudności w pełnieniu funkcji opiekuńczo-wychowawczych, o których mowa w ustawie z dnia 9 czerwca 2011 r. o wspieraniu rodziny i systemie pieczy zastępczej; d) osobą nieletnią, wobec której zastosowano środki zapobiegania i zwalczania demoralizacji i przestępczości zgodnie z ustawą z dnia 26 października 1982 r. o postępowaniu w sprawach nieletnich (Dz. U. z 2014 r. poz. 382, z późn. zm.); e) osobą przebywające w młodzieżowych ośrodkach wychowawczych i młodzieżowych ośrodkach socjoterapii, o których mowa w ustawie z dnia 7 września 1991 r. o systemie oświaty (Dz. U. z 2015 r. poz. 2156, z późn. zm.); f) osobą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 g) rodziną z dzieckiem z niepełnosprawnością, o ile co najmniej jeden z rodziców lub opiekunów nie pracuje ze względu na konieczność sprawowania opieki nad dzieckiem z niepełnosprawnością; h) osobą, dla których ustalono III profil pomocy, zgodnie z ustawą z dnia 20 kwietnia 2004 r. o promocji zatrudnienia i instytucjach rynku pracy (Dz. U. z 2016 r. poz. 645, z późn. zm.); i) osobą niesamodzielną; j) osobą bezdomną lub dotkniętą wykluczeniem z dostępu do mieszkań w rozumieniu Wytycznych w zakresie monitorowania postępu rzeczowego realizacji programów operacyjnych na lata 2014-2020; </w:t>
      </w:r>
      <w:r>
        <w:rPr>
          <w:strike/>
          <w:sz w:val="18"/>
          <w:szCs w:val="18"/>
        </w:rPr>
        <w:t xml:space="preserve">k) osoby odbywające kary pozbawienia wolności; </w:t>
      </w:r>
      <w:r>
        <w:rPr>
          <w:sz w:val="18"/>
          <w:szCs w:val="18"/>
        </w:rPr>
        <w:t>l) osobą korzystające z PO PŻ.</w:t>
      </w:r>
    </w:p>
    <w:p w:rsidR="00521C83" w:rsidRDefault="00521C83" w:rsidP="00521C83">
      <w:pPr>
        <w:jc w:val="both"/>
      </w:pPr>
    </w:p>
  </w:footnote>
  <w:footnote w:id="8">
    <w:p w:rsidR="00521C83" w:rsidRDefault="00521C83" w:rsidP="00521C83">
      <w:pPr>
        <w:spacing w:after="120"/>
        <w:ind w:left="180"/>
        <w:jc w:val="both"/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Katalog wydatków kwalifikowalnych: koszty ZUS, koszty administracyjne (w tym koszty czynszu lub wynajmu pomieszczeń bezpośrednio związanych z prowadzoną działalnością gospodarczą), koszty eksploatacji pomieszczeń (w tym m. in. opłaty za energię elektryczną, cieplną, gazową i wodę), koszty usług pocztowych, koszty usług księgowych, koszty usług prawnych, koszty telefonu i Internetu, koszty materiałów biurowych,  koszty działań informacyjno-promocyjnych.</w:t>
      </w:r>
    </w:p>
    <w:p w:rsidR="00521C83" w:rsidRDefault="00521C83" w:rsidP="00521C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6BA"/>
    <w:multiLevelType w:val="multilevel"/>
    <w:tmpl w:val="FB5EE1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1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4BD7A2B"/>
    <w:multiLevelType w:val="multilevel"/>
    <w:tmpl w:val="3034A2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72C289C"/>
    <w:multiLevelType w:val="multilevel"/>
    <w:tmpl w:val="47B8E9AA"/>
    <w:lvl w:ilvl="0">
      <w:start w:val="1"/>
      <w:numFmt w:val="decimal"/>
      <w:lvlText w:val="%1."/>
      <w:lvlJc w:val="left"/>
      <w:pPr>
        <w:ind w:left="106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112037"/>
    <w:rsid w:val="001C32C8"/>
    <w:rsid w:val="00220213"/>
    <w:rsid w:val="00287474"/>
    <w:rsid w:val="00335EEA"/>
    <w:rsid w:val="004D41FD"/>
    <w:rsid w:val="00521C83"/>
    <w:rsid w:val="005934D5"/>
    <w:rsid w:val="005D3334"/>
    <w:rsid w:val="0079387C"/>
    <w:rsid w:val="008679A3"/>
    <w:rsid w:val="008A0B60"/>
    <w:rsid w:val="008A5303"/>
    <w:rsid w:val="008B0441"/>
    <w:rsid w:val="00975ADA"/>
    <w:rsid w:val="00A9439E"/>
    <w:rsid w:val="00B97021"/>
    <w:rsid w:val="00C04605"/>
    <w:rsid w:val="00C575CB"/>
    <w:rsid w:val="00C60DEF"/>
    <w:rsid w:val="00C613E5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4</cp:revision>
  <dcterms:created xsi:type="dcterms:W3CDTF">2017-01-31T16:25:00Z</dcterms:created>
  <dcterms:modified xsi:type="dcterms:W3CDTF">2017-01-31T20:13:00Z</dcterms:modified>
</cp:coreProperties>
</file>